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4B" w:rsidRPr="00C2664B" w:rsidRDefault="00C2664B">
      <w:pPr>
        <w:rPr>
          <w:b/>
          <w:sz w:val="32"/>
          <w:u w:val="single"/>
        </w:rPr>
      </w:pPr>
      <w:r w:rsidRPr="00C2664B">
        <w:rPr>
          <w:b/>
          <w:sz w:val="32"/>
          <w:u w:val="single"/>
        </w:rPr>
        <w:t xml:space="preserve">Scan </w:t>
      </w:r>
      <w:proofErr w:type="spellStart"/>
      <w:r w:rsidRPr="00C2664B">
        <w:rPr>
          <w:b/>
          <w:sz w:val="32"/>
          <w:u w:val="single"/>
        </w:rPr>
        <w:t>to</w:t>
      </w:r>
      <w:proofErr w:type="spellEnd"/>
      <w:r w:rsidRPr="00C2664B">
        <w:rPr>
          <w:b/>
          <w:sz w:val="32"/>
          <w:u w:val="single"/>
        </w:rPr>
        <w:t xml:space="preserve"> Folder mit SMB</w:t>
      </w:r>
    </w:p>
    <w:p w:rsidR="00C2664B" w:rsidRDefault="00C2664B"/>
    <w:p w:rsidR="00C2664B" w:rsidRDefault="00C2664B">
      <w:r>
        <w:t>Windows 8 und Server 2012 geht momentan nicht.</w:t>
      </w:r>
    </w:p>
    <w:p w:rsidR="00C2664B" w:rsidRDefault="00C2664B"/>
    <w:p w:rsidR="00C2664B" w:rsidRDefault="00C2664B"/>
    <w:p w:rsidR="00F11E35" w:rsidRDefault="003442CF">
      <w:hyperlink r:id="rId5" w:history="1">
        <w:r w:rsidR="00C2664B" w:rsidRPr="003442CF">
          <w:rPr>
            <w:rStyle w:val="Hyperlink"/>
          </w:rPr>
          <w:t>https://eu-ricoh-de.</w:t>
        </w:r>
        <w:bookmarkStart w:id="0" w:name="_GoBack"/>
        <w:bookmarkEnd w:id="0"/>
        <w:r w:rsidR="00C2664B" w:rsidRPr="003442CF">
          <w:rPr>
            <w:rStyle w:val="Hyperlink"/>
          </w:rPr>
          <w:t>c</w:t>
        </w:r>
        <w:r w:rsidR="00C2664B" w:rsidRPr="003442CF">
          <w:rPr>
            <w:rStyle w:val="Hyperlink"/>
          </w:rPr>
          <w:t>usthelp.com/app/answers/detail/a_id/146858/kw/smb/p/1436%2C1437%2C1466%2C5143</w:t>
        </w:r>
      </w:hyperlink>
    </w:p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4B"/>
    <w:rsid w:val="003442CF"/>
    <w:rsid w:val="00C2664B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442CF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442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442CF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442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-ricoh-de.custhelp.com/app/answers/detail/a_id/146858/kw/smb/p/1436%2C1437%2C1466%2C51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2</cp:revision>
  <dcterms:created xsi:type="dcterms:W3CDTF">2012-12-03T15:36:00Z</dcterms:created>
  <dcterms:modified xsi:type="dcterms:W3CDTF">2012-12-03T15:39:00Z</dcterms:modified>
</cp:coreProperties>
</file>